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0A" w:rsidRPr="00737E19" w:rsidRDefault="00485B0A" w:rsidP="00737E1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485B0A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 ЛИЦАХ ОТВЕТСТВЕННЫХ ЗА ПРОВЕДЕНИЕ ГИА-11</w:t>
      </w:r>
      <w:r w:rsidR="00737E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ТЕЛЕФОНАХ ГОРЯЧЕЙ ЛИНИИ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51"/>
        <w:gridCol w:w="2326"/>
      </w:tblGrid>
      <w:tr w:rsidR="00485B0A" w:rsidRPr="00485B0A" w:rsidTr="00485B0A">
        <w:tc>
          <w:tcPr>
            <w:tcW w:w="2336" w:type="dxa"/>
          </w:tcPr>
          <w:bookmarkEnd w:id="0"/>
          <w:p w:rsidR="00485B0A" w:rsidRPr="00485B0A" w:rsidRDefault="00485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336" w:type="dxa"/>
          </w:tcPr>
          <w:p w:rsidR="00485B0A" w:rsidRPr="00485B0A" w:rsidRDefault="00485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2336" w:type="dxa"/>
          </w:tcPr>
          <w:p w:rsidR="00485B0A" w:rsidRPr="00485B0A" w:rsidRDefault="00485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337" w:type="dxa"/>
          </w:tcPr>
          <w:p w:rsidR="00485B0A" w:rsidRPr="00485B0A" w:rsidRDefault="00485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</w:tr>
      <w:tr w:rsidR="00485B0A" w:rsidRPr="00485B0A" w:rsidTr="00485B0A">
        <w:tc>
          <w:tcPr>
            <w:tcW w:w="2336" w:type="dxa"/>
          </w:tcPr>
          <w:p w:rsidR="00485B0A" w:rsidRPr="00485B0A" w:rsidRDefault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МАОУ СОШ №2 им. Трубилина И.Т.</w:t>
            </w:r>
          </w:p>
        </w:tc>
        <w:tc>
          <w:tcPr>
            <w:tcW w:w="2336" w:type="dxa"/>
          </w:tcPr>
          <w:p w:rsidR="00485B0A" w:rsidRPr="00485B0A" w:rsidRDefault="0073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Канищева Ирина Владимировна заместитель </w:t>
            </w:r>
            <w:r w:rsidR="00176540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2336" w:type="dxa"/>
          </w:tcPr>
          <w:p w:rsidR="00485B0A" w:rsidRPr="00485B0A" w:rsidRDefault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8(86168)43261-рабочий</w:t>
            </w:r>
          </w:p>
          <w:p w:rsidR="00485B0A" w:rsidRPr="00485B0A" w:rsidRDefault="0073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89054709094</w:t>
            </w:r>
            <w:r w:rsidR="00485B0A" w:rsidRPr="00485B0A">
              <w:rPr>
                <w:rFonts w:ascii="Times New Roman" w:hAnsi="Times New Roman" w:cs="Times New Roman"/>
                <w:sz w:val="28"/>
                <w:szCs w:val="28"/>
              </w:rPr>
              <w:t xml:space="preserve">- мобильный </w:t>
            </w:r>
          </w:p>
        </w:tc>
        <w:tc>
          <w:tcPr>
            <w:tcW w:w="2337" w:type="dxa"/>
          </w:tcPr>
          <w:p w:rsidR="00485B0A" w:rsidRPr="00485B0A" w:rsidRDefault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 xml:space="preserve"> С 9.00. до 16.00.</w:t>
            </w:r>
          </w:p>
          <w:p w:rsidR="00485B0A" w:rsidRPr="00485B0A" w:rsidRDefault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</w:tc>
      </w:tr>
      <w:tr w:rsidR="00485B0A" w:rsidRPr="00485B0A" w:rsidTr="00485B0A">
        <w:tc>
          <w:tcPr>
            <w:tcW w:w="2336" w:type="dxa"/>
          </w:tcPr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МО Кущевский район</w:t>
            </w:r>
          </w:p>
        </w:tc>
        <w:tc>
          <w:tcPr>
            <w:tcW w:w="2336" w:type="dxa"/>
          </w:tcPr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Петрова Ольга Васильевна</w:t>
            </w:r>
            <w:r w:rsidR="00176540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УО</w:t>
            </w:r>
          </w:p>
        </w:tc>
        <w:tc>
          <w:tcPr>
            <w:tcW w:w="2336" w:type="dxa"/>
          </w:tcPr>
          <w:p w:rsidR="00485B0A" w:rsidRPr="00485B0A" w:rsidRDefault="00737E19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8(918)650-82-18</w:t>
            </w:r>
          </w:p>
        </w:tc>
        <w:tc>
          <w:tcPr>
            <w:tcW w:w="2337" w:type="dxa"/>
          </w:tcPr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С 9.00. до 16.00.</w:t>
            </w:r>
          </w:p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</w:tc>
      </w:tr>
      <w:tr w:rsidR="00485B0A" w:rsidRPr="00485B0A" w:rsidTr="00485B0A">
        <w:tc>
          <w:tcPr>
            <w:tcW w:w="2336" w:type="dxa"/>
          </w:tcPr>
          <w:p w:rsidR="00485B0A" w:rsidRPr="00485B0A" w:rsidRDefault="00176540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="00485B0A" w:rsidRPr="00485B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ценки </w:t>
            </w:r>
            <w:r w:rsidR="00485B0A" w:rsidRPr="00485B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ачества </w:t>
            </w:r>
            <w:r w:rsidR="00485B0A" w:rsidRPr="00485B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бразованием Краснода</w:t>
            </w:r>
            <w:r w:rsidR="00485B0A" w:rsidRPr="00485B0A">
              <w:rPr>
                <w:rFonts w:ascii="Times New Roman" w:hAnsi="Times New Roman" w:cs="Times New Roman"/>
                <w:sz w:val="28"/>
                <w:szCs w:val="28"/>
              </w:rPr>
              <w:t>рского края</w:t>
            </w:r>
          </w:p>
        </w:tc>
        <w:tc>
          <w:tcPr>
            <w:tcW w:w="2336" w:type="dxa"/>
          </w:tcPr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65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176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1899902</w:t>
            </w:r>
            <w:r w:rsidR="00176540">
              <w:rPr>
                <w:rFonts w:ascii="Times New Roman" w:hAnsi="Times New Roman" w:cs="Times New Roman"/>
                <w:sz w:val="28"/>
                <w:szCs w:val="28"/>
              </w:rPr>
              <w:t>- по нормативно-правовым вопросам проведения ГИА-11</w:t>
            </w:r>
          </w:p>
          <w:p w:rsidR="00176540" w:rsidRPr="00485B0A" w:rsidRDefault="00176540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8(861)23644577 по вопросам формирования РИС ГИА-11 и обработки экзаменационных работ</w:t>
            </w:r>
          </w:p>
        </w:tc>
        <w:tc>
          <w:tcPr>
            <w:tcW w:w="2337" w:type="dxa"/>
          </w:tcPr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С 9.00. до 16.00.</w:t>
            </w:r>
          </w:p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0A">
              <w:rPr>
                <w:rFonts w:ascii="Times New Roman" w:hAnsi="Times New Roman" w:cs="Times New Roman"/>
                <w:sz w:val="28"/>
                <w:szCs w:val="28"/>
              </w:rPr>
              <w:t>В рабочие дни</w:t>
            </w:r>
          </w:p>
          <w:p w:rsidR="00485B0A" w:rsidRPr="00485B0A" w:rsidRDefault="00485B0A" w:rsidP="00485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B0A" w:rsidRPr="00485B0A" w:rsidRDefault="00485B0A">
      <w:pPr>
        <w:rPr>
          <w:rFonts w:ascii="Times New Roman" w:hAnsi="Times New Roman" w:cs="Times New Roman"/>
          <w:sz w:val="28"/>
          <w:szCs w:val="28"/>
        </w:rPr>
      </w:pPr>
    </w:p>
    <w:sectPr w:rsidR="00485B0A" w:rsidRPr="00485B0A" w:rsidSect="00485B0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8"/>
    <w:rsid w:val="00176540"/>
    <w:rsid w:val="00353E82"/>
    <w:rsid w:val="00453C23"/>
    <w:rsid w:val="00485B0A"/>
    <w:rsid w:val="00737E19"/>
    <w:rsid w:val="008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2595"/>
  <w15:chartTrackingRefBased/>
  <w15:docId w15:val="{3885A022-94AF-4CC9-A65B-F1E26E5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2025-02-05T05:17:00Z</dcterms:created>
  <dcterms:modified xsi:type="dcterms:W3CDTF">2025-02-05T05:17:00Z</dcterms:modified>
</cp:coreProperties>
</file>